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AF0246" w:rsidRPr="00793E85" w:rsidRDefault="00AF0246" w:rsidP="00AF02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AF0246" w:rsidRPr="00793E85" w:rsidRDefault="00AF0246" w:rsidP="00AF02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793E85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22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AF0246">
        <w:rPr>
          <w:rFonts w:ascii="Times New Roman" w:hAnsi="Times New Roman" w:cs="Times New Roman"/>
          <w:sz w:val="24"/>
          <w:szCs w:val="24"/>
        </w:rPr>
        <w:t>Convite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r w:rsidR="00AF0246">
        <w:rPr>
          <w:rFonts w:ascii="Times New Roman" w:hAnsi="Times New Roman" w:cs="Times New Roman"/>
          <w:sz w:val="24"/>
          <w:szCs w:val="24"/>
        </w:rPr>
        <w:t>____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E436B9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AF0246">
        <w:rPr>
          <w:rFonts w:ascii="Times New Roman" w:hAnsi="Times New Roman" w:cs="Times New Roman"/>
          <w:sz w:val="24"/>
          <w:szCs w:val="24"/>
        </w:rPr>
        <w:t>_________________</w:t>
      </w:r>
      <w:r w:rsidR="0090683F">
        <w:rPr>
          <w:rFonts w:ascii="Times New Roman" w:hAnsi="Times New Roman" w:cs="Times New Roman"/>
          <w:sz w:val="24"/>
          <w:szCs w:val="24"/>
        </w:rPr>
        <w:t>.20</w:t>
      </w:r>
      <w:r w:rsidR="00365D5C">
        <w:rPr>
          <w:rFonts w:ascii="Times New Roman" w:hAnsi="Times New Roman" w:cs="Times New Roman"/>
          <w:sz w:val="24"/>
          <w:szCs w:val="24"/>
        </w:rPr>
        <w:t>2</w:t>
      </w:r>
      <w:r w:rsidR="00E436B9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-</w:t>
      </w:r>
      <w:r w:rsidR="00AF0246">
        <w:rPr>
          <w:rFonts w:ascii="Times New Roman" w:hAnsi="Times New Roman" w:cs="Times New Roman"/>
          <w:sz w:val="24"/>
          <w:szCs w:val="24"/>
        </w:rPr>
        <w:t>____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365D5C">
        <w:rPr>
          <w:rFonts w:ascii="Times New Roman" w:hAnsi="Times New Roman" w:cs="Times New Roman"/>
          <w:sz w:val="24"/>
          <w:szCs w:val="24"/>
        </w:rPr>
        <w:t>2</w:t>
      </w:r>
      <w:r w:rsidR="00E436B9">
        <w:rPr>
          <w:rFonts w:ascii="Times New Roman" w:hAnsi="Times New Roman" w:cs="Times New Roman"/>
          <w:sz w:val="24"/>
          <w:szCs w:val="24"/>
        </w:rPr>
        <w:t>2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491" w:rsidRDefault="00DC2491" w:rsidP="00BB1173">
      <w:pPr>
        <w:spacing w:after="0" w:line="240" w:lineRule="auto"/>
      </w:pPr>
      <w:r>
        <w:separator/>
      </w:r>
    </w:p>
  </w:endnote>
  <w:endnote w:type="continuationSeparator" w:id="0">
    <w:p w:rsidR="00DC2491" w:rsidRDefault="00DC249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491" w:rsidRDefault="00DC2491" w:rsidP="00BB1173">
      <w:pPr>
        <w:spacing w:after="0" w:line="240" w:lineRule="auto"/>
      </w:pPr>
      <w:r>
        <w:separator/>
      </w:r>
    </w:p>
  </w:footnote>
  <w:footnote w:type="continuationSeparator" w:id="0">
    <w:p w:rsidR="00DC2491" w:rsidRDefault="00DC249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D5A8C"/>
    <w:rsid w:val="002F4C53"/>
    <w:rsid w:val="00365D5C"/>
    <w:rsid w:val="00382764"/>
    <w:rsid w:val="003D54A6"/>
    <w:rsid w:val="004035C0"/>
    <w:rsid w:val="0056246D"/>
    <w:rsid w:val="00572005"/>
    <w:rsid w:val="00584ED5"/>
    <w:rsid w:val="005A134A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AF0246"/>
    <w:rsid w:val="00B3289E"/>
    <w:rsid w:val="00BB1173"/>
    <w:rsid w:val="00BC2B50"/>
    <w:rsid w:val="00C70BC1"/>
    <w:rsid w:val="00D3531F"/>
    <w:rsid w:val="00D57384"/>
    <w:rsid w:val="00DA475A"/>
    <w:rsid w:val="00DA6C24"/>
    <w:rsid w:val="00DC2491"/>
    <w:rsid w:val="00E436B9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2022-12-14T21:16:00Z</dcterms:created>
  <dcterms:modified xsi:type="dcterms:W3CDTF">2022-12-14T21:16:00Z</dcterms:modified>
</cp:coreProperties>
</file>